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66C70" w14:textId="43D35BD0" w:rsidR="006E4DD3" w:rsidRDefault="00BE56CF">
      <w:r>
        <w:t>Jak zapisać drużynę na II Memoriał Michała Gazdy</w:t>
      </w:r>
      <w:r w:rsidR="005913DF">
        <w:t>:</w:t>
      </w:r>
    </w:p>
    <w:p w14:paraId="67AF52CA" w14:textId="746B9456" w:rsidR="00BE56CF" w:rsidRDefault="00BE56CF" w:rsidP="00BE56CF">
      <w:pPr>
        <w:pStyle w:val="Akapitzlist"/>
        <w:numPr>
          <w:ilvl w:val="0"/>
          <w:numId w:val="2"/>
        </w:numPr>
      </w:pPr>
      <w:r>
        <w:t xml:space="preserve">Wejdź na stronę </w:t>
      </w:r>
      <w:hyperlink r:id="rId5" w:history="1">
        <w:r w:rsidRPr="006111AE">
          <w:rPr>
            <w:rStyle w:val="Hipercze"/>
          </w:rPr>
          <w:t>www.umks3.pl</w:t>
        </w:r>
      </w:hyperlink>
    </w:p>
    <w:p w14:paraId="0754197B" w14:textId="0C8DC795" w:rsidR="00BE56CF" w:rsidRDefault="00BE56CF" w:rsidP="00BE56CF">
      <w:pPr>
        <w:pStyle w:val="Akapitzlist"/>
        <w:numPr>
          <w:ilvl w:val="0"/>
          <w:numId w:val="2"/>
        </w:numPr>
      </w:pPr>
      <w:r>
        <w:t xml:space="preserve">Otwórz </w:t>
      </w:r>
      <w:proofErr w:type="spellStart"/>
      <w:r>
        <w:t>zakładke</w:t>
      </w:r>
      <w:proofErr w:type="spellEnd"/>
      <w:r>
        <w:t xml:space="preserve">  „O nas „ </w:t>
      </w:r>
    </w:p>
    <w:p w14:paraId="2D4B91A4" w14:textId="6F63F1AD" w:rsidR="00BE56CF" w:rsidRDefault="00BE56CF" w:rsidP="00BE56CF">
      <w:pPr>
        <w:pStyle w:val="Akapitzlist"/>
        <w:numPr>
          <w:ilvl w:val="0"/>
          <w:numId w:val="2"/>
        </w:numPr>
      </w:pPr>
      <w:r>
        <w:t>Następnie „Pliki do Pobrania”</w:t>
      </w:r>
    </w:p>
    <w:p w14:paraId="4B78A579" w14:textId="3041DE67" w:rsidR="00BE56CF" w:rsidRDefault="00BE56CF" w:rsidP="00BE56CF">
      <w:pPr>
        <w:pStyle w:val="Akapitzlist"/>
        <w:numPr>
          <w:ilvl w:val="0"/>
          <w:numId w:val="2"/>
        </w:numPr>
      </w:pPr>
      <w:proofErr w:type="spellStart"/>
      <w:r>
        <w:t>Wydukuj</w:t>
      </w:r>
      <w:proofErr w:type="spellEnd"/>
      <w:r>
        <w:t xml:space="preserve"> i wypełnij załącznik „Karta zgłoszeniowa”</w:t>
      </w:r>
    </w:p>
    <w:p w14:paraId="4AD3EB0C" w14:textId="1D4F9F7A" w:rsidR="00BE56CF" w:rsidRDefault="00BE56CF" w:rsidP="00BE56CF">
      <w:pPr>
        <w:pStyle w:val="Akapitzlist"/>
        <w:numPr>
          <w:ilvl w:val="0"/>
          <w:numId w:val="2"/>
        </w:numPr>
      </w:pPr>
      <w:r>
        <w:t xml:space="preserve">Wypełniony załącznik wyślij na adres : </w:t>
      </w:r>
      <w:hyperlink r:id="rId6" w:history="1">
        <w:r w:rsidRPr="006111AE">
          <w:rPr>
            <w:rStyle w:val="Hipercze"/>
          </w:rPr>
          <w:t>info@umks3.pl</w:t>
        </w:r>
      </w:hyperlink>
    </w:p>
    <w:p w14:paraId="46AAC285" w14:textId="6105870E" w:rsidR="00BE56CF" w:rsidRDefault="00BE56CF" w:rsidP="00BE56CF">
      <w:pPr>
        <w:pStyle w:val="Akapitzlist"/>
        <w:numPr>
          <w:ilvl w:val="0"/>
          <w:numId w:val="2"/>
        </w:numPr>
      </w:pPr>
      <w:r>
        <w:t>Po otrzymaniu załącznika organizator skontaktuje się z osoba podana przez zgłaszającego.</w:t>
      </w:r>
    </w:p>
    <w:p w14:paraId="2757A78D" w14:textId="77777777" w:rsidR="00BE56CF" w:rsidRDefault="00BE56CF" w:rsidP="00BE56CF"/>
    <w:p w14:paraId="2BBE94FB" w14:textId="766DA187" w:rsidR="00BE56CF" w:rsidRDefault="00BE56CF" w:rsidP="00BE56CF">
      <w:r>
        <w:t xml:space="preserve">Regulamin II Memoriału Michała Gazdy, znajduje się na stronie </w:t>
      </w:r>
      <w:hyperlink r:id="rId7" w:history="1">
        <w:r w:rsidRPr="006111AE">
          <w:rPr>
            <w:rStyle w:val="Hipercze"/>
          </w:rPr>
          <w:t>www.umks3.pl</w:t>
        </w:r>
      </w:hyperlink>
    </w:p>
    <w:p w14:paraId="33A9D929" w14:textId="0416F0E6" w:rsidR="00BE56CF" w:rsidRDefault="00BE56CF" w:rsidP="00BE56CF">
      <w:r>
        <w:t>Zgłoszenia przyjmujemy do 6 czerwca 2025</w:t>
      </w:r>
    </w:p>
    <w:p w14:paraId="31A5497E" w14:textId="54FED919" w:rsidR="00BE56CF" w:rsidRDefault="005913DF" w:rsidP="00BE56CF">
      <w:r>
        <w:t>Liczba miejsc ograniczona ( decyduje kolejność zgłoszeń).</w:t>
      </w:r>
    </w:p>
    <w:p w14:paraId="54CD783B" w14:textId="35BC6B0D" w:rsidR="005913DF" w:rsidRDefault="005913DF" w:rsidP="00BE56CF">
      <w:r>
        <w:t>Wszystkich dodatkowych informacji udzielamy pod numerem 605 043 262.</w:t>
      </w:r>
    </w:p>
    <w:sectPr w:rsidR="0059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22BF5"/>
    <w:multiLevelType w:val="hybridMultilevel"/>
    <w:tmpl w:val="F9420FE2"/>
    <w:lvl w:ilvl="0" w:tplc="035AD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962A6A"/>
    <w:multiLevelType w:val="hybridMultilevel"/>
    <w:tmpl w:val="71CC1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66719">
    <w:abstractNumId w:val="1"/>
  </w:num>
  <w:num w:numId="2" w16cid:durableId="145085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CF"/>
    <w:rsid w:val="004C46E4"/>
    <w:rsid w:val="005913DF"/>
    <w:rsid w:val="006E4DD3"/>
    <w:rsid w:val="00836C57"/>
    <w:rsid w:val="00850ED8"/>
    <w:rsid w:val="0086638E"/>
    <w:rsid w:val="00A351D2"/>
    <w:rsid w:val="00AD509F"/>
    <w:rsid w:val="00B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BDB3"/>
  <w15:chartTrackingRefBased/>
  <w15:docId w15:val="{A679A735-EA92-454E-8927-B400DC99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5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5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56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5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56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5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5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5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5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5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5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56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56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56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56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56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56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56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5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5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5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5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5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56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56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56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5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56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56C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E56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5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ks3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mks3.pl" TargetMode="External"/><Relationship Id="rId5" Type="http://schemas.openxmlformats.org/officeDocument/2006/relationships/hyperlink" Target="http://www.umks3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Dyrda</dc:creator>
  <cp:keywords/>
  <dc:description/>
  <cp:lastModifiedBy>Tomasz Dyrda</cp:lastModifiedBy>
  <cp:revision>1</cp:revision>
  <dcterms:created xsi:type="dcterms:W3CDTF">2025-04-29T06:30:00Z</dcterms:created>
  <dcterms:modified xsi:type="dcterms:W3CDTF">2025-04-29T06:42:00Z</dcterms:modified>
</cp:coreProperties>
</file>